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1AB9" w14:textId="77777777" w:rsidR="00F531EF" w:rsidRPr="00F531EF" w:rsidRDefault="00F531EF" w:rsidP="00F531E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37472316"/>
      <w:r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36229C3" w14:textId="6878420D" w:rsidR="00F531EF" w:rsidRPr="00F531EF" w:rsidRDefault="00A07D96" w:rsidP="00F531E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228</w:t>
      </w:r>
      <w:r w:rsidR="00F531EF"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(V</w:t>
      </w:r>
      <w:r w:rsidR="0086155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72374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F531EF"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72374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14</w:t>
      </w:r>
      <w:r w:rsidR="00F531EF"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F531EF" w:rsidRPr="00F531EF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7E8EFBC" w14:textId="77777777" w:rsidR="00F531EF" w:rsidRPr="00F531EF" w:rsidRDefault="00F531EF" w:rsidP="00F531E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089EC444" w14:textId="5875C7FB" w:rsidR="008B36D4" w:rsidRPr="008B36D4" w:rsidRDefault="008F5158" w:rsidP="008B36D4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a </w:t>
      </w:r>
      <w:r w:rsidRPr="008F515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177/2023. (V.31.) határozat 1. sz. mellékletében foglalt tagfenntartói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nyilatkozat változása tárgyában</w:t>
      </w:r>
    </w:p>
    <w:p w14:paraId="4DDC20CC" w14:textId="77777777" w:rsidR="008B36D4" w:rsidRPr="008B36D4" w:rsidRDefault="008B36D4" w:rsidP="008B36D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E2D4211" w14:textId="77777777" w:rsidR="0064742C" w:rsidRPr="00682BBA" w:rsidRDefault="0064742C" w:rsidP="0064742C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  <w:bookmarkStart w:id="1" w:name="_Hlk8205431"/>
      <w:bookmarkStart w:id="2" w:name="_Hlk96514466"/>
      <w:bookmarkStart w:id="3" w:name="_Hlk100732426"/>
      <w:r w:rsidRPr="00682BBA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Képviselő-testületének </w:t>
      </w:r>
      <w:r>
        <w:rPr>
          <w:rFonts w:ascii="Arial" w:eastAsia="Times New Roman" w:hAnsi="Arial" w:cs="Arial"/>
          <w:sz w:val="24"/>
          <w:szCs w:val="24"/>
          <w:lang w:eastAsia="hu-HU"/>
        </w:rPr>
        <w:t>Mór Városi Önkormányzat 2024. évi villamos és földgáz energia beszerzés előkészítése tárgyában hozott</w:t>
      </w:r>
      <w:r w:rsidRPr="00682BBA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177</w:t>
      </w:r>
      <w:r w:rsidRPr="00682BBA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/202</w:t>
      </w:r>
      <w:r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3</w:t>
      </w:r>
      <w:r w:rsidRPr="00682BBA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. (</w:t>
      </w:r>
      <w:r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V</w:t>
      </w:r>
      <w:r w:rsidRPr="00682BBA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31</w:t>
      </w:r>
      <w:r w:rsidRPr="00682BBA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 xml:space="preserve">.) határozatának 1. </w:t>
      </w:r>
      <w:r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 xml:space="preserve">sz. </w:t>
      </w:r>
      <w:r w:rsidRPr="00682BBA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melléklet</w:t>
      </w:r>
      <w:r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ében foglalt tagfenntartói nyilatkozatok</w:t>
      </w:r>
      <w:r w:rsidRPr="00682BBA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 xml:space="preserve"> helyébe jelen határozat melléklet</w:t>
      </w:r>
      <w:r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ét képező tagfenntartói nyilatkozatok</w:t>
      </w:r>
      <w:r w:rsidRPr="00682BBA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 xml:space="preserve"> lép</w:t>
      </w:r>
      <w:r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nek</w:t>
      </w:r>
      <w:r w:rsidRPr="00682BBA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.</w:t>
      </w:r>
    </w:p>
    <w:p w14:paraId="394C6BB4" w14:textId="77777777" w:rsidR="0064742C" w:rsidRPr="00682BBA" w:rsidRDefault="0064742C" w:rsidP="0064742C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</w:p>
    <w:p w14:paraId="43CCB6F3" w14:textId="77777777" w:rsidR="0064742C" w:rsidRPr="00682BBA" w:rsidRDefault="0064742C" w:rsidP="006474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82BBA">
        <w:rPr>
          <w:rFonts w:ascii="Arial" w:eastAsia="Times New Roman" w:hAnsi="Arial" w:cs="Arial"/>
          <w:sz w:val="24"/>
          <w:szCs w:val="24"/>
          <w:lang w:eastAsia="hu-HU"/>
        </w:rPr>
        <w:t>A módosítás a határozat egyéb rendelkezéseit nem érinti.</w:t>
      </w:r>
    </w:p>
    <w:p w14:paraId="1F936AF6" w14:textId="77777777" w:rsidR="0064742C" w:rsidRPr="00682BBA" w:rsidRDefault="0064742C" w:rsidP="006474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57B1B4F" w14:textId="77777777" w:rsidR="0064742C" w:rsidRPr="001E77CC" w:rsidRDefault="0064742C" w:rsidP="006474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77CC">
        <w:rPr>
          <w:rFonts w:ascii="Arial" w:hAnsi="Arial" w:cs="Arial"/>
          <w:sz w:val="24"/>
          <w:szCs w:val="24"/>
          <w:u w:val="single"/>
        </w:rPr>
        <w:t>Határidő</w:t>
      </w:r>
      <w:r w:rsidRPr="001E77C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Határidő"/>
          <w:tag w:val="Határidő"/>
          <w:id w:val="-426510842"/>
          <w:placeholder>
            <w:docPart w:val="FD79B8CAF2DD4497A726CF552BE0608B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sz w:val="24"/>
              <w:szCs w:val="24"/>
            </w:rPr>
            <w:t>azonnal</w:t>
          </w:r>
        </w:sdtContent>
      </w:sdt>
    </w:p>
    <w:p w14:paraId="0ED38B88" w14:textId="77777777" w:rsidR="0064742C" w:rsidRPr="001E77CC" w:rsidRDefault="0064742C" w:rsidP="006474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77CC">
        <w:rPr>
          <w:rFonts w:ascii="Arial" w:hAnsi="Arial" w:cs="Arial"/>
          <w:sz w:val="24"/>
          <w:szCs w:val="24"/>
          <w:u w:val="single"/>
        </w:rPr>
        <w:t>Felelős</w:t>
      </w:r>
      <w:r w:rsidRPr="001E77C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Felelős"/>
          <w:tag w:val="Felelős"/>
          <w:id w:val="-1137565947"/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>
            <w:rPr>
              <w:rFonts w:ascii="Arial" w:hAnsi="Arial" w:cs="Arial"/>
              <w:sz w:val="24"/>
              <w:szCs w:val="24"/>
            </w:rPr>
            <w:t>jegyző</w:t>
          </w:r>
        </w:sdtContent>
      </w:sdt>
      <w:r w:rsidRPr="001E77CC">
        <w:rPr>
          <w:rFonts w:ascii="Arial" w:hAnsi="Arial" w:cs="Arial"/>
          <w:sz w:val="24"/>
          <w:szCs w:val="24"/>
        </w:rPr>
        <w:t>(</w:t>
      </w:r>
      <w:sdt>
        <w:sdtPr>
          <w:rPr>
            <w:rFonts w:ascii="Arial" w:hAnsi="Arial" w:cs="Arial"/>
            <w:sz w:val="24"/>
            <w:szCs w:val="24"/>
          </w:rPr>
          <w:alias w:val="Iroda"/>
          <w:tag w:val="Iroda"/>
          <w:id w:val="1210848241"/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>
            <w:rPr>
              <w:rFonts w:ascii="Arial" w:hAnsi="Arial" w:cs="Arial"/>
              <w:sz w:val="24"/>
              <w:szCs w:val="24"/>
            </w:rPr>
            <w:t>Városfejlesztési és -üzemeltetési Iroda</w:t>
          </w:r>
        </w:sdtContent>
      </w:sdt>
      <w:r>
        <w:rPr>
          <w:rFonts w:ascii="Arial" w:hAnsi="Arial" w:cs="Arial"/>
          <w:sz w:val="24"/>
          <w:szCs w:val="24"/>
        </w:rPr>
        <w:t>)</w:t>
      </w:r>
    </w:p>
    <w:p w14:paraId="17D2AE96" w14:textId="77777777" w:rsidR="008B36D4" w:rsidRPr="008B36D4" w:rsidRDefault="008B36D4" w:rsidP="008B36D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1"/>
    <w:bookmarkEnd w:id="2"/>
    <w:bookmarkEnd w:id="3"/>
    <w:p w14:paraId="7F5458A3" w14:textId="77777777" w:rsidR="00F531EF" w:rsidRPr="00F531EF" w:rsidRDefault="00F531EF" w:rsidP="00F531EF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p w14:paraId="7EF27E8A" w14:textId="77777777" w:rsidR="00D57BC0" w:rsidRDefault="00D57BC0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F61594" w14:textId="77777777" w:rsidR="00681E17" w:rsidRDefault="00681E17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8615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0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5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"/>
  </w:num>
  <w:num w:numId="3" w16cid:durableId="402874539">
    <w:abstractNumId w:val="8"/>
  </w:num>
  <w:num w:numId="4" w16cid:durableId="832791616">
    <w:abstractNumId w:val="6"/>
  </w:num>
  <w:num w:numId="5" w16cid:durableId="1545756707">
    <w:abstractNumId w:val="0"/>
  </w:num>
  <w:num w:numId="6" w16cid:durableId="1732923882">
    <w:abstractNumId w:val="10"/>
  </w:num>
  <w:num w:numId="7" w16cid:durableId="1431852491">
    <w:abstractNumId w:val="9"/>
  </w:num>
  <w:num w:numId="8" w16cid:durableId="287246473">
    <w:abstractNumId w:val="7"/>
  </w:num>
  <w:num w:numId="9" w16cid:durableId="1840268694">
    <w:abstractNumId w:val="4"/>
  </w:num>
  <w:num w:numId="10" w16cid:durableId="1254240440">
    <w:abstractNumId w:val="3"/>
  </w:num>
  <w:num w:numId="11" w16cid:durableId="447625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575BC"/>
    <w:rsid w:val="000F7CD4"/>
    <w:rsid w:val="001476B5"/>
    <w:rsid w:val="0018105A"/>
    <w:rsid w:val="001C7516"/>
    <w:rsid w:val="001E256E"/>
    <w:rsid w:val="00314048"/>
    <w:rsid w:val="004710C8"/>
    <w:rsid w:val="004D23F0"/>
    <w:rsid w:val="00543882"/>
    <w:rsid w:val="005B2FA0"/>
    <w:rsid w:val="0064742C"/>
    <w:rsid w:val="00661072"/>
    <w:rsid w:val="00681E17"/>
    <w:rsid w:val="006A2A5E"/>
    <w:rsid w:val="006A365B"/>
    <w:rsid w:val="00723743"/>
    <w:rsid w:val="00800DEE"/>
    <w:rsid w:val="0086155B"/>
    <w:rsid w:val="008B36D4"/>
    <w:rsid w:val="008C4B54"/>
    <w:rsid w:val="008F5158"/>
    <w:rsid w:val="00960167"/>
    <w:rsid w:val="00984BB9"/>
    <w:rsid w:val="00A07D96"/>
    <w:rsid w:val="00A67905"/>
    <w:rsid w:val="00AC65F0"/>
    <w:rsid w:val="00AD527F"/>
    <w:rsid w:val="00B04866"/>
    <w:rsid w:val="00B363A1"/>
    <w:rsid w:val="00C11F05"/>
    <w:rsid w:val="00CA18DB"/>
    <w:rsid w:val="00D01F4B"/>
    <w:rsid w:val="00D033F5"/>
    <w:rsid w:val="00D04C23"/>
    <w:rsid w:val="00D305EB"/>
    <w:rsid w:val="00D57BC0"/>
    <w:rsid w:val="00DA5119"/>
    <w:rsid w:val="00DD44A5"/>
    <w:rsid w:val="00DE2AB8"/>
    <w:rsid w:val="00E16395"/>
    <w:rsid w:val="00ED1253"/>
    <w:rsid w:val="00F531EF"/>
    <w:rsid w:val="00F61CDD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79B8CAF2DD4497A726CF552BE060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04A2168-36BB-4FD3-9E7B-57D15568D60C}"/>
      </w:docPartPr>
      <w:docPartBody>
        <w:p w:rsidR="00885EF7" w:rsidRDefault="002A1985" w:rsidP="002A1985">
          <w:pPr>
            <w:pStyle w:val="FD79B8CAF2DD4497A726CF552BE0608B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85"/>
    <w:rsid w:val="001E77FE"/>
    <w:rsid w:val="002A1985"/>
    <w:rsid w:val="00885EF7"/>
    <w:rsid w:val="008F4903"/>
    <w:rsid w:val="009C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A1985"/>
    <w:rPr>
      <w:color w:val="808080"/>
    </w:rPr>
  </w:style>
  <w:style w:type="paragraph" w:customStyle="1" w:styleId="FD79B8CAF2DD4497A726CF552BE0608B">
    <w:name w:val="FD79B8CAF2DD4497A726CF552BE0608B"/>
    <w:rsid w:val="002A19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88</Words>
  <Characters>614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4</cp:revision>
  <cp:lastPrinted>2023-05-08T06:20:00Z</cp:lastPrinted>
  <dcterms:created xsi:type="dcterms:W3CDTF">2023-07-12T07:21:00Z</dcterms:created>
  <dcterms:modified xsi:type="dcterms:W3CDTF">2023-07-14T06:43:00Z</dcterms:modified>
</cp:coreProperties>
</file>