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601D" w14:textId="77777777" w:rsidR="00B476DF" w:rsidRPr="00B476DF" w:rsidRDefault="00B476DF" w:rsidP="00B476DF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B476DF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39861A2B" w14:textId="77777777" w:rsidR="00B476DF" w:rsidRPr="00B476DF" w:rsidRDefault="00B476DF" w:rsidP="00B476D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8A6B12B" w14:textId="77777777" w:rsidR="00B476DF" w:rsidRPr="00B476DF" w:rsidRDefault="00B476DF" w:rsidP="00B476D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B476D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5DE7BEBF" w14:textId="77777777" w:rsidR="00B476DF" w:rsidRPr="00B476DF" w:rsidRDefault="00B476DF" w:rsidP="00B476D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B476D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1E8D9675" w14:textId="77777777" w:rsidR="00B476DF" w:rsidRPr="00B476DF" w:rsidRDefault="00B476DF" w:rsidP="00B476D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B476D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68/2025. (XI.27.) határozata</w:t>
      </w:r>
    </w:p>
    <w:p w14:paraId="38D1BDA7" w14:textId="77777777" w:rsidR="00B476DF" w:rsidRPr="00B476DF" w:rsidRDefault="00B476DF" w:rsidP="00B476D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1657D84" w14:textId="77777777" w:rsidR="00B476DF" w:rsidRPr="00B476DF" w:rsidRDefault="00B476DF" w:rsidP="00B476DF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3122924"/>
      <w:r w:rsidRPr="00B476DF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2025. november 27-i soros zárt ülés napirendje tárgyában</w:t>
      </w:r>
      <w:bookmarkEnd w:id="0"/>
    </w:p>
    <w:p w14:paraId="0D8D2698" w14:textId="77777777" w:rsidR="00B476DF" w:rsidRPr="00B476DF" w:rsidRDefault="00B476DF" w:rsidP="00B476D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7B0E4F6F" w14:textId="77777777" w:rsidR="00B476DF" w:rsidRPr="00B476DF" w:rsidRDefault="00B476DF" w:rsidP="00B476DF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B476DF">
        <w:rPr>
          <w:rFonts w:ascii="Arial" w:eastAsia="Times New Roman" w:hAnsi="Arial" w:cs="Arial"/>
          <w:kern w:val="0"/>
          <w:lang w:eastAsia="hu-HU"/>
          <w14:ligatures w14:val="none"/>
        </w:rPr>
        <w:t>JAVASLAT a Szociális Alapszolgáltatási Központ intézményvezetői pályázatának elbírálása tárgyában</w:t>
      </w:r>
    </w:p>
    <w:p w14:paraId="496EDF0B" w14:textId="77777777" w:rsidR="00105F6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0F580114" w14:textId="77777777" w:rsidR="00B476DF" w:rsidRPr="00F31A95" w:rsidRDefault="00B476DF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001E"/>
    <w:multiLevelType w:val="hybridMultilevel"/>
    <w:tmpl w:val="0F8E2376"/>
    <w:lvl w:ilvl="0" w:tplc="CE169A9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2"/>
  </w:num>
  <w:num w:numId="3" w16cid:durableId="1569462758">
    <w:abstractNumId w:val="16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5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3"/>
  </w:num>
  <w:num w:numId="14" w16cid:durableId="812450002">
    <w:abstractNumId w:val="6"/>
  </w:num>
  <w:num w:numId="15" w16cid:durableId="1025709699">
    <w:abstractNumId w:val="14"/>
  </w:num>
  <w:num w:numId="16" w16cid:durableId="281378489">
    <w:abstractNumId w:val="10"/>
  </w:num>
  <w:num w:numId="17" w16cid:durableId="47626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743B3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06601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1919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1319C"/>
    <w:rsid w:val="00A35038"/>
    <w:rsid w:val="00A76368"/>
    <w:rsid w:val="00A808CD"/>
    <w:rsid w:val="00A84331"/>
    <w:rsid w:val="00AE47DF"/>
    <w:rsid w:val="00AF5433"/>
    <w:rsid w:val="00B3520B"/>
    <w:rsid w:val="00B476DF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2025-12-08T10:15:00Z</cp:lastPrinted>
  <dcterms:created xsi:type="dcterms:W3CDTF">2025-12-08T10:16:00Z</dcterms:created>
  <dcterms:modified xsi:type="dcterms:W3CDTF">2025-12-08T10:16:00Z</dcterms:modified>
</cp:coreProperties>
</file>